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50" w:rsidRPr="00046AC6" w:rsidRDefault="00461C50" w:rsidP="00461C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6AC6">
        <w:rPr>
          <w:rFonts w:ascii="Times New Roman" w:hAnsi="Times New Roman"/>
          <w:sz w:val="28"/>
          <w:szCs w:val="28"/>
        </w:rPr>
        <w:t>Тематическое планирование на период дистанционного обучения</w:t>
      </w:r>
    </w:p>
    <w:p w:rsidR="00461C50" w:rsidRPr="00046AC6" w:rsidRDefault="00461C50" w:rsidP="00461C5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6AC6">
        <w:rPr>
          <w:rFonts w:ascii="Times New Roman" w:hAnsi="Times New Roman"/>
          <w:sz w:val="28"/>
          <w:szCs w:val="28"/>
        </w:rPr>
        <w:t>с</w:t>
      </w:r>
      <w:proofErr w:type="gramEnd"/>
      <w:r w:rsidRPr="00046AC6">
        <w:rPr>
          <w:rFonts w:ascii="Times New Roman" w:hAnsi="Times New Roman"/>
          <w:sz w:val="28"/>
          <w:szCs w:val="28"/>
        </w:rPr>
        <w:t xml:space="preserve"> 06.04.2020 по 30.04.2020</w:t>
      </w:r>
    </w:p>
    <w:p w:rsidR="00461C50" w:rsidRPr="00046AC6" w:rsidRDefault="00461C50" w:rsidP="00461C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6AC6">
        <w:rPr>
          <w:rFonts w:ascii="Times New Roman" w:hAnsi="Times New Roman"/>
          <w:sz w:val="28"/>
          <w:szCs w:val="28"/>
        </w:rPr>
        <w:t>Предмет – русский язык</w:t>
      </w:r>
    </w:p>
    <w:p w:rsidR="00461C50" w:rsidRPr="00046AC6" w:rsidRDefault="00461C50" w:rsidP="00461C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6AC6">
        <w:rPr>
          <w:rFonts w:ascii="Times New Roman" w:hAnsi="Times New Roman"/>
          <w:sz w:val="28"/>
          <w:szCs w:val="28"/>
        </w:rPr>
        <w:t>4 класс</w:t>
      </w:r>
    </w:p>
    <w:p w:rsidR="00461C50" w:rsidRPr="00046AC6" w:rsidRDefault="00461C50" w:rsidP="00461C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6AC6">
        <w:rPr>
          <w:rFonts w:ascii="Times New Roman" w:hAnsi="Times New Roman"/>
          <w:sz w:val="28"/>
          <w:szCs w:val="28"/>
        </w:rPr>
        <w:t>Учитель − Буханцева О.В.</w:t>
      </w:r>
    </w:p>
    <w:p w:rsidR="00461C50" w:rsidRDefault="00461C50" w:rsidP="00461C5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6AC6">
        <w:rPr>
          <w:rFonts w:ascii="Times New Roman" w:hAnsi="Times New Roman"/>
          <w:sz w:val="28"/>
          <w:szCs w:val="28"/>
        </w:rPr>
        <w:t xml:space="preserve">Выполненные задания присылать по </w:t>
      </w:r>
      <w:r w:rsidRPr="00046AC6">
        <w:rPr>
          <w:rFonts w:ascii="Times New Roman" w:hAnsi="Times New Roman"/>
          <w:sz w:val="28"/>
          <w:szCs w:val="28"/>
          <w:lang w:val="en-US"/>
        </w:rPr>
        <w:t>WhatsApp</w:t>
      </w:r>
      <w:r w:rsidRPr="00046AC6">
        <w:rPr>
          <w:rFonts w:ascii="Times New Roman" w:hAnsi="Times New Roman"/>
          <w:sz w:val="28"/>
          <w:szCs w:val="28"/>
        </w:rPr>
        <w:t xml:space="preserve"> или смс-сообщения</w:t>
      </w:r>
    </w:p>
    <w:p w:rsidR="00046AC6" w:rsidRPr="00046AC6" w:rsidRDefault="00046AC6" w:rsidP="00461C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5"/>
        <w:gridCol w:w="3063"/>
        <w:gridCol w:w="1985"/>
        <w:gridCol w:w="1678"/>
        <w:gridCol w:w="3061"/>
      </w:tblGrid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Эл.ресурс</w:t>
            </w:r>
            <w:proofErr w:type="spellEnd"/>
          </w:p>
        </w:tc>
        <w:tc>
          <w:tcPr>
            <w:tcW w:w="3119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3118" w:type="dxa"/>
          </w:tcPr>
          <w:p w:rsidR="00391AD2" w:rsidRDefault="00391AD2" w:rsidP="00552AD5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44228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зличение формы 2-го лица множес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венного числа и повелитель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ной формы глагола.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Стр.123 упр.130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118" w:type="dxa"/>
          </w:tcPr>
          <w:p w:rsidR="00391AD2" w:rsidRDefault="00046AC6" w:rsidP="00046A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Сочинение-описание по заданной теме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к именам сущ. по 4-5 имён прилагательных (устно)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предложенному плану</w:t>
            </w:r>
            <w:r>
              <w:rPr>
                <w:rFonts w:ascii="Times New Roman" w:hAnsi="Times New Roman"/>
                <w:sz w:val="24"/>
                <w:szCs w:val="24"/>
              </w:rPr>
              <w:t>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118" w:type="dxa"/>
          </w:tcPr>
          <w:p w:rsidR="00391AD2" w:rsidRPr="00344228" w:rsidRDefault="00391AD2" w:rsidP="00552AD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44228">
              <w:rPr>
                <w:rFonts w:ascii="Times New Roman" w:hAnsi="Times New Roman"/>
                <w:sz w:val="24"/>
                <w:szCs w:val="24"/>
              </w:rPr>
              <w:t xml:space="preserve">Работа над ошибками сочинения </w:t>
            </w:r>
          </w:p>
          <w:p w:rsidR="00391AD2" w:rsidRDefault="00391AD2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4228">
              <w:rPr>
                <w:rFonts w:ascii="Times New Roman" w:hAnsi="Times New Roman"/>
                <w:sz w:val="24"/>
                <w:szCs w:val="24"/>
              </w:rPr>
              <w:t>Орфограммы в приставках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Стр.127 упр.134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118" w:type="dxa"/>
          </w:tcPr>
          <w:p w:rsidR="00391AD2" w:rsidRDefault="00391AD2" w:rsidP="00552AD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вок на З/С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Стр.129 упр.137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118" w:type="dxa"/>
          </w:tcPr>
          <w:p w:rsidR="00391AD2" w:rsidRDefault="00391AD2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3F5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Стр.130 упр.138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ние Ъ после приставок на согласный перед гласными Е, Ё, Ю, Я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Стр.135 упр.141, правило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118" w:type="dxa"/>
          </w:tcPr>
          <w:p w:rsidR="00391AD2" w:rsidRDefault="00046AC6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написания разделительных Ь и Ъ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Поверочная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4228">
              <w:rPr>
                <w:rFonts w:ascii="Times New Roman" w:hAnsi="Times New Roman"/>
                <w:sz w:val="24"/>
                <w:szCs w:val="24"/>
              </w:rPr>
              <w:t>Работа разде</w:t>
            </w:r>
            <w:r>
              <w:rPr>
                <w:rFonts w:ascii="Times New Roman" w:hAnsi="Times New Roman"/>
                <w:sz w:val="24"/>
                <w:szCs w:val="24"/>
              </w:rPr>
              <w:t>литель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ного Ь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карточки по теме урока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разделительного Ь в прилагательных, отве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чающих на вопрос ЧЕЙ?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Стр.142 упр.146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48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559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046A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раздели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тельного Ь в при</w:t>
            </w:r>
            <w:r>
              <w:rPr>
                <w:rFonts w:ascii="Times New Roman" w:hAnsi="Times New Roman"/>
                <w:sz w:val="24"/>
                <w:szCs w:val="24"/>
              </w:rPr>
              <w:t>тяжательных прилага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proofErr w:type="spellStart"/>
            <w:r w:rsidRPr="00344228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3442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4228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Стр.143 упр.148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раздели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тельного Ь в при</w:t>
            </w:r>
            <w:r>
              <w:rPr>
                <w:rFonts w:ascii="Times New Roman" w:hAnsi="Times New Roman"/>
                <w:sz w:val="24"/>
                <w:szCs w:val="24"/>
              </w:rPr>
              <w:t>тяжательных прилага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proofErr w:type="spellStart"/>
            <w:r w:rsidRPr="00344228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3442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4228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Стр.150 упр.150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разделительного Ь в притяжательных прилага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1559" w:type="dxa"/>
          </w:tcPr>
          <w:p w:rsidR="00391AD2" w:rsidRDefault="0015618C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Стр.152 упр.155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118" w:type="dxa"/>
          </w:tcPr>
          <w:p w:rsidR="00552AD5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смыслом од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нокоренных слов</w:t>
            </w:r>
          </w:p>
        </w:tc>
        <w:tc>
          <w:tcPr>
            <w:tcW w:w="1559" w:type="dxa"/>
          </w:tcPr>
          <w:p w:rsidR="00391AD2" w:rsidRPr="00605784" w:rsidRDefault="00605784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784">
              <w:rPr>
                <w:rFonts w:ascii="Times New Roman" w:hAnsi="Times New Roman"/>
                <w:sz w:val="24"/>
                <w:szCs w:val="24"/>
              </w:rPr>
              <w:t>Стр.155 упр.159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ние Ь после шипящих у существительных</w:t>
            </w:r>
          </w:p>
        </w:tc>
        <w:tc>
          <w:tcPr>
            <w:tcW w:w="1559" w:type="dxa"/>
          </w:tcPr>
          <w:p w:rsidR="00391AD2" w:rsidRDefault="00605784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Стр.157 упр.162</w:t>
            </w:r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  <w:tr w:rsidR="00391AD2" w:rsidTr="00046AC6">
        <w:tc>
          <w:tcPr>
            <w:tcW w:w="988" w:type="dxa"/>
          </w:tcPr>
          <w:p w:rsidR="00391AD2" w:rsidRDefault="00391AD2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118" w:type="dxa"/>
          </w:tcPr>
          <w:p w:rsidR="00391AD2" w:rsidRDefault="00552AD5" w:rsidP="00552A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ние Ь после шипящих у прила</w:t>
            </w:r>
            <w:r>
              <w:rPr>
                <w:rFonts w:ascii="Times New Roman" w:hAnsi="Times New Roman"/>
                <w:sz w:val="24"/>
                <w:szCs w:val="24"/>
              </w:rPr>
              <w:t>гатель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ных краткой 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91AD2" w:rsidRDefault="00605784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Стр.158 упр.164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391AD2" w:rsidRDefault="00046AC6" w:rsidP="00461C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фотоотчёт, проверка в «Граффити»</w:t>
            </w:r>
          </w:p>
        </w:tc>
      </w:tr>
    </w:tbl>
    <w:p w:rsidR="00391AD2" w:rsidRPr="00461C50" w:rsidRDefault="00391AD2" w:rsidP="00461C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1C50" w:rsidRPr="00151B4F" w:rsidRDefault="00461C50" w:rsidP="00461C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7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4111"/>
        <w:gridCol w:w="1417"/>
        <w:gridCol w:w="1701"/>
      </w:tblGrid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  <w:p w:rsidR="00461C50" w:rsidRPr="00B50C29" w:rsidRDefault="00461C50" w:rsidP="00461C5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B50C29">
              <w:rPr>
                <w:rFonts w:ascii="Times New Roman" w:hAnsi="Times New Roman"/>
                <w:b/>
                <w:sz w:val="24"/>
                <w:szCs w:val="24"/>
              </w:rPr>
              <w:t>. ресурс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461C50" w:rsidRPr="00B50C29" w:rsidTr="00391AD2">
        <w:trPr>
          <w:trHeight w:val="19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344228" w:rsidRDefault="00391AD2" w:rsidP="00391AD2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228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зличение формы 2-го лица множес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венного числа и повелитель</w:t>
            </w:r>
            <w:r w:rsidRPr="00344228">
              <w:rPr>
                <w:rFonts w:ascii="Times New Roman" w:hAnsi="Times New Roman"/>
                <w:sz w:val="24"/>
                <w:szCs w:val="24"/>
              </w:rPr>
              <w:t>ной формы глагола.</w:t>
            </w:r>
          </w:p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 xml:space="preserve"> Выучить лексику стр. 141 учебника; упр.1 стр. 140 чтение, перевод, письменно ответить на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B50C29">
              <w:rPr>
                <w:rFonts w:ascii="Times New Roman" w:hAnsi="Times New Roman"/>
                <w:sz w:val="24"/>
                <w:szCs w:val="24"/>
              </w:rPr>
              <w:t>. работа</w:t>
            </w:r>
            <w:proofErr w:type="gramEnd"/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 xml:space="preserve">Повторить лексику по теме; </w:t>
            </w:r>
          </w:p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упр. 2 стр. 142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 xml:space="preserve"> записать мнения подростков, заполнить пропуски словами из рамки по смыслу.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Написать сообщение по теме, используя факты из учебника на стр.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Письменное сообщение</w:t>
            </w: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 xml:space="preserve">Ознакомиться с лексикой на стр. 145-146, прочитать текст об Эрнесте </w:t>
            </w:r>
            <w:proofErr w:type="spellStart"/>
            <w:r w:rsidRPr="00B50C29">
              <w:rPr>
                <w:rFonts w:ascii="Times New Roman" w:hAnsi="Times New Roman"/>
                <w:sz w:val="24"/>
                <w:szCs w:val="24"/>
              </w:rPr>
              <w:t>Рузерфорде</w:t>
            </w:r>
            <w:proofErr w:type="spellEnd"/>
            <w:r w:rsidRPr="00B50C29">
              <w:rPr>
                <w:rFonts w:ascii="Times New Roman" w:hAnsi="Times New Roman"/>
                <w:sz w:val="24"/>
                <w:szCs w:val="24"/>
              </w:rPr>
              <w:t>, ответить письменно на вопросы по тексту.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B50C29">
              <w:rPr>
                <w:rFonts w:ascii="Times New Roman" w:hAnsi="Times New Roman"/>
                <w:sz w:val="24"/>
                <w:szCs w:val="24"/>
              </w:rPr>
              <w:t>. работа</w:t>
            </w:r>
            <w:proofErr w:type="gramEnd"/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Упр.2 стр.145 прочитать текст о Д. Менделееве, заполнить пропуски словами из рамки по смыслу.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B50C29">
              <w:rPr>
                <w:rFonts w:ascii="Times New Roman" w:hAnsi="Times New Roman"/>
                <w:sz w:val="24"/>
                <w:szCs w:val="24"/>
              </w:rPr>
              <w:t>. работа</w:t>
            </w:r>
            <w:proofErr w:type="gramEnd"/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Сделать проект об известной личности, используя материал на стр.146-147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 xml:space="preserve"> Ознакомиться с лексикой на стр.149, прочитать текст упр.1, составить 7 </w:t>
            </w:r>
            <w:proofErr w:type="gramStart"/>
            <w:r w:rsidRPr="00B50C29">
              <w:rPr>
                <w:rFonts w:ascii="Times New Roman" w:hAnsi="Times New Roman"/>
                <w:sz w:val="24"/>
                <w:szCs w:val="24"/>
              </w:rPr>
              <w:t>предложений  3</w:t>
            </w:r>
            <w:proofErr w:type="gramEnd"/>
            <w:r w:rsidRPr="00B50C29">
              <w:rPr>
                <w:rFonts w:ascii="Times New Roman" w:hAnsi="Times New Roman"/>
                <w:sz w:val="24"/>
                <w:szCs w:val="24"/>
              </w:rPr>
              <w:t>-го задания, заполнив пропуски информацией из текста, выучить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Письменное сообщение по теме</w:t>
            </w: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Упр. 3 стр.150 прочитать утверждения и согласиться или не согласиться с ними (использовать фразы в рамке)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Записать сообщение о роли русского языка, заполнив пропуски словами из рамки, выучить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Сообщение по теме</w:t>
            </w: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Упр. 1 стр. 151 чтение и перевод, распределить причины Марка/Салли/Алекса.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B50C29">
              <w:rPr>
                <w:rFonts w:ascii="Times New Roman" w:hAnsi="Times New Roman"/>
                <w:sz w:val="24"/>
                <w:szCs w:val="24"/>
              </w:rPr>
              <w:t>. работа</w:t>
            </w:r>
            <w:proofErr w:type="gramEnd"/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50C2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Составить письменно 5-10 предложений по теме, используя опоры 5-го задания упр.1 и упр.3 стр. 152</w:t>
            </w:r>
          </w:p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Повторить изученную лексику по теме стр. 165-166 учебника.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29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C50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50" w:rsidRPr="00B50C29" w:rsidRDefault="00461C50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D2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B50C29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B50C29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B50C29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B50C29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AD2" w:rsidRPr="00B50C29" w:rsidTr="00461C5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B50C29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B50C29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B50C29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D2" w:rsidRPr="00B50C29" w:rsidRDefault="00391AD2" w:rsidP="00461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756" w:rsidRDefault="00577756" w:rsidP="00391AD2"/>
    <w:sectPr w:rsidR="00577756" w:rsidSect="00046A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1"/>
    <w:rsid w:val="00046AC6"/>
    <w:rsid w:val="0015618C"/>
    <w:rsid w:val="00391AD2"/>
    <w:rsid w:val="003B4331"/>
    <w:rsid w:val="00461C50"/>
    <w:rsid w:val="00552AD5"/>
    <w:rsid w:val="00577756"/>
    <w:rsid w:val="006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16728-3E96-43F0-A355-DE653AA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C50"/>
    <w:rPr>
      <w:color w:val="0000FF"/>
      <w:u w:val="single"/>
    </w:rPr>
  </w:style>
  <w:style w:type="table" w:styleId="a4">
    <w:name w:val="Table Grid"/>
    <w:basedOn w:val="a1"/>
    <w:uiPriority w:val="39"/>
    <w:rsid w:val="0039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2020-04-10T11:45:00Z</dcterms:created>
  <dcterms:modified xsi:type="dcterms:W3CDTF">2020-04-13T12:15:00Z</dcterms:modified>
</cp:coreProperties>
</file>