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9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1174F9" w:rsidRPr="004C3E9A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1174F9" w:rsidRPr="004C3E9A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 xml:space="preserve"> и начала анализа</w:t>
      </w:r>
    </w:p>
    <w:p w:rsidR="001174F9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Харцизова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Е.Р.</w:t>
      </w:r>
    </w:p>
    <w:p w:rsidR="001174F9" w:rsidRPr="008B20E7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присылать: </w:t>
      </w:r>
      <w:hyperlink r:id="rId5" w:history="1">
        <w:r w:rsidRPr="009F7D83">
          <w:rPr>
            <w:rStyle w:val="a3"/>
            <w:rFonts w:ascii="Times New Roman" w:hAnsi="Times New Roman"/>
            <w:sz w:val="24"/>
            <w:szCs w:val="24"/>
          </w:rPr>
          <w:t>elena_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harcizova</w:t>
        </w:r>
        <w:r w:rsidRPr="009F7D8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8B20E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D8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B20E7">
        <w:rPr>
          <w:rFonts w:ascii="Times New Roman" w:hAnsi="Times New Roman"/>
          <w:sz w:val="24"/>
          <w:szCs w:val="24"/>
        </w:rPr>
        <w:t xml:space="preserve"> </w:t>
      </w:r>
    </w:p>
    <w:p w:rsidR="001174F9" w:rsidRPr="0000099E" w:rsidRDefault="001174F9" w:rsidP="001174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смс-сообщения.</w:t>
      </w:r>
    </w:p>
    <w:p w:rsidR="001174F9" w:rsidRPr="004C3E9A" w:rsidRDefault="001174F9" w:rsidP="001174F9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809"/>
        <w:gridCol w:w="3969"/>
        <w:gridCol w:w="1393"/>
        <w:gridCol w:w="2009"/>
      </w:tblGrid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91391B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391B" w:rsidRDefault="0091391B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«Вероятность»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91391B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«Вероятность событий»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7158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https://www.youtube.com/watch?v=BnSTdc3VX2Y</w:t>
              </w:r>
            </w:hyperlink>
          </w:p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«Типовые задания к экзаменационным вариантам»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вариант</w:t>
            </w:r>
            <w:r w:rsidR="0091391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A552E3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962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91391B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91391B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«Вероятность»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91391B" w:rsidP="0091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«Вероятность событий»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7158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https://www.youtube.com/watch?v=BnSTdc3VX2Y</w:t>
              </w:r>
            </w:hyperlink>
          </w:p>
          <w:p w:rsidR="0091391B" w:rsidRDefault="0091391B" w:rsidP="0091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«Типовые задания к экзаменационным вариантам»</w:t>
            </w:r>
          </w:p>
          <w:p w:rsidR="001174F9" w:rsidRPr="004C3E9A" w:rsidRDefault="0091391B" w:rsidP="0091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4 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272962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2962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Самоконтроль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91391B" w:rsidP="00913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  <w:p w:rsidR="001174F9" w:rsidRPr="004C3E9A" w:rsidRDefault="0091391B" w:rsidP="00C930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91B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91B">
              <w:rPr>
                <w:rFonts w:ascii="Times New Roman" w:hAnsi="Times New Roman"/>
                <w:sz w:val="24"/>
                <w:szCs w:val="24"/>
              </w:rPr>
              <w:t xml:space="preserve">ЕГЭ математика. Задачи на движение – </w:t>
            </w:r>
            <w:proofErr w:type="spellStart"/>
            <w:r w:rsidR="0091391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913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91391B" w:rsidRPr="007158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https://www.youtube.com/watch?v=KDveB1VyeOo</w:t>
              </w:r>
            </w:hyperlink>
          </w:p>
          <w:p w:rsidR="001174F9" w:rsidRPr="004C3E9A" w:rsidRDefault="00E43D55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«Тренировка  по теме классические задачи на движение»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62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962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E43D55" w:rsidRDefault="00E43D55" w:rsidP="00E4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E43D55" w:rsidRPr="00E43D55" w:rsidRDefault="00E43D55" w:rsidP="00E43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E43D55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E43D55" w:rsidRPr="004C3E9A" w:rsidRDefault="00272962" w:rsidP="002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задач вызвавших затруднения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464B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22C6">
              <w:rPr>
                <w:rFonts w:ascii="Times New Roman" w:hAnsi="Times New Roman"/>
                <w:sz w:val="24"/>
                <w:szCs w:val="24"/>
              </w:rPr>
              <w:t>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55" w:rsidRDefault="00E43D55" w:rsidP="00E4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E43D55" w:rsidP="00E4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«Тренировка  по теме классические задачи на движение»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62" w:rsidRDefault="00272962" w:rsidP="002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272962" w:rsidRDefault="00272962" w:rsidP="002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464BE2" w:rsidRPr="00464BE2" w:rsidRDefault="00464BE2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272962" w:rsidP="00464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задач вызвавших затруднения 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03612A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2A"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272962" w:rsidRPr="004C3E9A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2A">
              <w:rPr>
                <w:rFonts w:ascii="Times New Roman" w:hAnsi="Times New Roman"/>
                <w:sz w:val="24"/>
                <w:szCs w:val="24"/>
              </w:rPr>
              <w:t>Решение задач на работу</w:t>
            </w:r>
            <w:r w:rsidR="007114D6" w:rsidRPr="0003612A">
              <w:rPr>
                <w:rFonts w:ascii="Times New Roman" w:hAnsi="Times New Roman"/>
                <w:sz w:val="24"/>
                <w:szCs w:val="24"/>
              </w:rPr>
              <w:t>, скорость заполнения емкостей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27296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математика</w:t>
            </w:r>
            <w:r w:rsidR="007114D6">
              <w:rPr>
                <w:rFonts w:ascii="Times New Roman" w:hAnsi="Times New Roman"/>
                <w:sz w:val="24"/>
                <w:szCs w:val="24"/>
              </w:rPr>
              <w:t xml:space="preserve">. Задачи на работу, скорости заполнения емкостей – видео урок </w:t>
            </w:r>
            <w:hyperlink r:id="rId9" w:history="1">
              <w:r w:rsidR="007114D6" w:rsidRPr="007158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https://www.youtube.com/watch?v=uOmLu0OhSWE</w:t>
              </w:r>
            </w:hyperlink>
          </w:p>
          <w:p w:rsidR="007114D6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задачи по теме «Работа»</w:t>
            </w:r>
          </w:p>
          <w:p w:rsidR="007114D6" w:rsidRPr="00060FE5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FE5">
              <w:rPr>
                <w:rFonts w:ascii="Times New Roman" w:hAnsi="Times New Roman"/>
                <w:sz w:val="24"/>
                <w:szCs w:val="24"/>
              </w:rPr>
              <w:t>Y</w:t>
            </w:r>
            <w:r w:rsidR="001174F9" w:rsidRPr="00060FE5">
              <w:rPr>
                <w:rFonts w:ascii="Times New Roman" w:hAnsi="Times New Roman"/>
                <w:sz w:val="24"/>
                <w:szCs w:val="24"/>
              </w:rPr>
              <w:t>outube</w:t>
            </w:r>
            <w:proofErr w:type="spellEnd"/>
          </w:p>
          <w:p w:rsidR="007114D6" w:rsidRPr="003D2F4B" w:rsidRDefault="007114D6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7114D6" w:rsidRPr="004C3E9A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задач вызвавших затруднения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</w:t>
            </w:r>
            <w:r w:rsidR="00464BE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D6">
              <w:rPr>
                <w:rFonts w:ascii="Times New Roman" w:hAnsi="Times New Roman"/>
                <w:sz w:val="24"/>
                <w:szCs w:val="24"/>
              </w:rPr>
              <w:t>17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D6" w:rsidRPr="0003612A" w:rsidRDefault="007114D6" w:rsidP="0071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2A"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7114D6" w:rsidP="00711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2A">
              <w:rPr>
                <w:rFonts w:ascii="Times New Roman" w:hAnsi="Times New Roman"/>
                <w:sz w:val="24"/>
                <w:szCs w:val="24"/>
              </w:rPr>
              <w:t>Решение задач на работу, скорость заполнения емкостей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математика. Задачи на работу, скорости заполнения емкостей – видео урок</w:t>
            </w:r>
          </w:p>
          <w:p w:rsidR="007114D6" w:rsidRPr="004C3E9A" w:rsidRDefault="007114D6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="00464BE2">
              <w:rPr>
                <w:rFonts w:ascii="Times New Roman" w:hAnsi="Times New Roman"/>
                <w:sz w:val="24"/>
                <w:szCs w:val="24"/>
              </w:rPr>
              <w:t xml:space="preserve"> «Работа и производительность труда</w:t>
            </w:r>
            <w:bookmarkStart w:id="0" w:name="_GoBack"/>
            <w:bookmarkEnd w:id="0"/>
            <w:r w:rsidR="00464B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464BE2" w:rsidRDefault="00464BE2" w:rsidP="0046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  <w:p w:rsidR="00464BE2" w:rsidRDefault="00464BE2" w:rsidP="0046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464BE2" w:rsidRPr="00464BE2" w:rsidRDefault="00464BE2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464BE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3D2F4B">
              <w:rPr>
                <w:rFonts w:ascii="Times New Roman" w:hAnsi="Times New Roman"/>
                <w:sz w:val="24"/>
                <w:szCs w:val="24"/>
              </w:rPr>
              <w:t>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BE2" w:rsidRDefault="00464BE2" w:rsidP="0046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64BE2" w:rsidRDefault="00464BE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концентрацию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Default="00464BE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теоретический материал по теме «Решение задач на концентрацию»</w:t>
            </w:r>
          </w:p>
          <w:p w:rsidR="00464BE2" w:rsidRPr="004C3E9A" w:rsidRDefault="00464BE2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тематическую работу по теме «Решение задач на концентрацию»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8B20E7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E2" w:rsidRDefault="00464BE2" w:rsidP="0046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464BE2" w:rsidP="00464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концентрацию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Default="006D4AB0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тематической работы по теме </w:t>
            </w:r>
            <w:r>
              <w:rPr>
                <w:rFonts w:ascii="Times New Roman" w:hAnsi="Times New Roman"/>
                <w:sz w:val="24"/>
                <w:szCs w:val="24"/>
              </w:rPr>
              <w:t>«Решение задач на концентрацию»</w:t>
            </w:r>
          </w:p>
          <w:p w:rsidR="006D4AB0" w:rsidRPr="004C3E9A" w:rsidRDefault="006D4AB0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варианта ЕГЭ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B0" w:rsidRDefault="006D4AB0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вызвавших затруднения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видеоконференцию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42" w:rsidRDefault="005B2242" w:rsidP="005B2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117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2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1174F9" w:rsidRPr="003878D8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задач вызвавших затруднения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видеоконференцию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2A" w:rsidRDefault="0003612A" w:rsidP="0003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варианта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2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1174F9" w:rsidRPr="003878D8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03612A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задач вызвавших затруднения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видеоконференцию</w:t>
            </w:r>
          </w:p>
        </w:tc>
      </w:tr>
      <w:tr w:rsidR="001174F9" w:rsidRPr="004C3E9A" w:rsidTr="00464BE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2A" w:rsidRDefault="0003612A" w:rsidP="0003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  <w:p w:rsidR="001174F9" w:rsidRPr="004C3E9A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варианта ЕГЭ по математике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2A" w:rsidRDefault="0003612A" w:rsidP="0003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</w:p>
          <w:p w:rsidR="001174F9" w:rsidRPr="003878D8" w:rsidRDefault="001174F9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F9" w:rsidRPr="004C3E9A" w:rsidRDefault="0003612A" w:rsidP="00C9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задач вызвавших затруднения (используя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фотосообщения</w:t>
            </w:r>
            <w:proofErr w:type="spellEnd"/>
            <w:r w:rsidRPr="002C22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видеоконференцию</w:t>
            </w:r>
          </w:p>
        </w:tc>
      </w:tr>
    </w:tbl>
    <w:p w:rsidR="001174F9" w:rsidRDefault="001174F9" w:rsidP="001174F9"/>
    <w:p w:rsidR="003B0F44" w:rsidRDefault="003B0F44"/>
    <w:sectPr w:rsidR="003B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F9"/>
    <w:rsid w:val="0003612A"/>
    <w:rsid w:val="001174F9"/>
    <w:rsid w:val="00272962"/>
    <w:rsid w:val="003B0F44"/>
    <w:rsid w:val="00464BE2"/>
    <w:rsid w:val="005B2242"/>
    <w:rsid w:val="006D4AB0"/>
    <w:rsid w:val="007114D6"/>
    <w:rsid w:val="0091391B"/>
    <w:rsid w:val="00E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veB1Vye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nSTdc3VX2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STdc3VX2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_harciz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OmLu0OhS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Харцизова</dc:creator>
  <cp:lastModifiedBy>Елена Харцизова</cp:lastModifiedBy>
  <cp:revision>1</cp:revision>
  <dcterms:created xsi:type="dcterms:W3CDTF">2020-04-14T17:29:00Z</dcterms:created>
  <dcterms:modified xsi:type="dcterms:W3CDTF">2020-04-14T19:42:00Z</dcterms:modified>
</cp:coreProperties>
</file>